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E03B1E">
      <w:r>
        <w:t>August 1</w:t>
      </w:r>
      <w:r w:rsidR="00C3182C">
        <w:t>5</w:t>
      </w:r>
      <w:r>
        <w:t>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E03B1E" w:rsidRDefault="00C3182C">
      <w:r>
        <w:t>Andrew Wolf</w:t>
      </w:r>
    </w:p>
    <w:p w:rsidR="00C3182C" w:rsidRDefault="00C3182C">
      <w:r>
        <w:t>Michael Stone</w:t>
      </w:r>
    </w:p>
    <w:p w:rsidR="00C3182C" w:rsidRDefault="00C3182C">
      <w:r>
        <w:t>Virginia Sullivan</w:t>
      </w:r>
    </w:p>
    <w:p w:rsidR="00C3182C" w:rsidRDefault="00C3182C">
      <w:r>
        <w:t xml:space="preserve">Shirley </w:t>
      </w:r>
      <w:bookmarkStart w:id="0" w:name="_GoBack"/>
      <w:bookmarkEnd w:id="0"/>
      <w:r>
        <w:t>Ameller</w:t>
      </w:r>
    </w:p>
    <w:sectPr w:rsidR="00C3182C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E99" w:rsidRDefault="00497E99">
      <w:pPr>
        <w:spacing w:after="0" w:line="240" w:lineRule="auto"/>
      </w:pPr>
      <w:r>
        <w:separator/>
      </w:r>
    </w:p>
  </w:endnote>
  <w:endnote w:type="continuationSeparator" w:id="0">
    <w:p w:rsidR="00497E99" w:rsidRDefault="0049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E99" w:rsidRDefault="00497E99">
      <w:pPr>
        <w:spacing w:after="0" w:line="240" w:lineRule="auto"/>
      </w:pPr>
      <w:r>
        <w:separator/>
      </w:r>
    </w:p>
  </w:footnote>
  <w:footnote w:type="continuationSeparator" w:id="0">
    <w:p w:rsidR="00497E99" w:rsidRDefault="0049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97E99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748"/>
    <w:rsid w:val="00AD7D7A"/>
    <w:rsid w:val="00B05BEA"/>
    <w:rsid w:val="00B16743"/>
    <w:rsid w:val="00B8072E"/>
    <w:rsid w:val="00BC4A0D"/>
    <w:rsid w:val="00C3182C"/>
    <w:rsid w:val="00CB2A75"/>
    <w:rsid w:val="00D06959"/>
    <w:rsid w:val="00DD711D"/>
    <w:rsid w:val="00E03B1E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CF6F2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2018-08-15T13:55:00Z</dcterms:created>
  <dcterms:modified xsi:type="dcterms:W3CDTF">2018-08-15T13:55:00Z</dcterms:modified>
</cp:coreProperties>
</file>